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90"/>
        <w:tblW w:w="8130" w:type="dxa"/>
        <w:tblLayout w:type="fixed"/>
        <w:tblLook w:val="0000"/>
      </w:tblPr>
      <w:tblGrid>
        <w:gridCol w:w="1183"/>
        <w:gridCol w:w="4962"/>
        <w:gridCol w:w="1985"/>
      </w:tblGrid>
      <w:tr w:rsidR="00AC0ED3" w:rsidTr="007C4D32">
        <w:trPr>
          <w:trHeight w:val="699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D3" w:rsidRDefault="00AC0ED3" w:rsidP="00AC0ED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日 期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D3" w:rsidRDefault="00AC0ED3" w:rsidP="00AC0ED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上午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ascii="宋体" w:hAnsi="宋体" w:hint="eastAsia"/>
                <w:b/>
                <w:bCs/>
              </w:rPr>
              <w:t>教师资格证体检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D3" w:rsidRDefault="00AC0ED3" w:rsidP="00AC0ED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下午</w:t>
            </w:r>
          </w:p>
        </w:tc>
      </w:tr>
      <w:tr w:rsidR="00AC0ED3" w:rsidTr="00AC0ED3">
        <w:trPr>
          <w:trHeight w:val="53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D3" w:rsidRDefault="00AC0ED3" w:rsidP="00AC0ED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5.13周一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思想政治教育①②班   </w:t>
            </w:r>
          </w:p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体育教育学①②班   </w:t>
            </w:r>
          </w:p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生物科学①②班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0ED3" w:rsidRDefault="00AC0ED3" w:rsidP="00AC0ED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不</w:t>
            </w:r>
          </w:p>
          <w:p w:rsidR="00AC0ED3" w:rsidRDefault="00AC0ED3" w:rsidP="00AC0ED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安</w:t>
            </w:r>
          </w:p>
          <w:p w:rsidR="00AC0ED3" w:rsidRDefault="00AC0ED3" w:rsidP="00AC0ED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排</w:t>
            </w:r>
          </w:p>
          <w:p w:rsidR="00AC0ED3" w:rsidRDefault="00AC0ED3" w:rsidP="00AC0ED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体</w:t>
            </w:r>
          </w:p>
          <w:p w:rsidR="00AC0ED3" w:rsidRDefault="00AC0ED3" w:rsidP="00AC0ED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检</w:t>
            </w:r>
          </w:p>
        </w:tc>
      </w:tr>
      <w:tr w:rsidR="00AC0ED3" w:rsidTr="00AC0ED3">
        <w:trPr>
          <w:trHeight w:val="46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D3" w:rsidRDefault="00AC0ED3" w:rsidP="00AC0ED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5.14周二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英语师范教育本科班       </w:t>
            </w:r>
          </w:p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学前教育本科班（幼儿园专用体检表）      </w:t>
            </w:r>
          </w:p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心理学班          </w:t>
            </w:r>
          </w:p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化学①②班 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AC0ED3" w:rsidRDefault="00AC0ED3" w:rsidP="00AC0ED3">
            <w:pPr>
              <w:rPr>
                <w:rFonts w:ascii="宋体" w:hAnsi="宋体"/>
                <w:b/>
                <w:bCs/>
              </w:rPr>
            </w:pPr>
          </w:p>
        </w:tc>
      </w:tr>
      <w:tr w:rsidR="00AC0ED3" w:rsidTr="00AC0ED3">
        <w:trPr>
          <w:trHeight w:val="778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D3" w:rsidRDefault="00AC0ED3" w:rsidP="00AC0ED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5.15周三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汉语言文学师范教育本科班      </w:t>
            </w:r>
          </w:p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汉语言班      </w:t>
            </w:r>
          </w:p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音乐学①②③班     </w:t>
            </w:r>
          </w:p>
          <w:p w:rsidR="00AC0ED3" w:rsidRDefault="00AC0ED3" w:rsidP="00AC0ED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美术学①②班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AC0ED3" w:rsidRDefault="00AC0ED3" w:rsidP="00AC0ED3">
            <w:pPr>
              <w:rPr>
                <w:rFonts w:ascii="宋体" w:hAnsi="宋体"/>
                <w:b/>
                <w:bCs/>
              </w:rPr>
            </w:pPr>
          </w:p>
        </w:tc>
      </w:tr>
      <w:tr w:rsidR="00AC0ED3" w:rsidTr="00AC0ED3">
        <w:trPr>
          <w:trHeight w:val="45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D3" w:rsidRDefault="00AC0ED3" w:rsidP="00AC0ED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5.16周四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数学与应用数学①②班   </w:t>
            </w:r>
          </w:p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计算机科学与技术班  </w:t>
            </w:r>
          </w:p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地理科学①②班      </w:t>
            </w:r>
          </w:p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物理学班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0ED3" w:rsidRDefault="00AC0ED3" w:rsidP="00AC0ED3">
            <w:pPr>
              <w:rPr>
                <w:rFonts w:ascii="宋体" w:hAnsi="宋体"/>
                <w:b/>
                <w:bCs/>
              </w:rPr>
            </w:pPr>
          </w:p>
        </w:tc>
      </w:tr>
      <w:tr w:rsidR="00AC0ED3" w:rsidTr="00AC0ED3">
        <w:trPr>
          <w:trHeight w:val="681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D3" w:rsidRDefault="00AC0ED3" w:rsidP="00AC0ED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5.17周五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教育学班    </w:t>
            </w:r>
          </w:p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教育技术班   </w:t>
            </w:r>
          </w:p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汉语言国际教育班   </w:t>
            </w:r>
          </w:p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历史学①②班     </w:t>
            </w:r>
          </w:p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日语①②班  </w:t>
            </w:r>
          </w:p>
          <w:p w:rsidR="00AC0ED3" w:rsidRDefault="00AC0ED3" w:rsidP="00AC0ED3">
            <w:pPr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应届研究生（教育硕士）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ED3" w:rsidRDefault="00AC0ED3" w:rsidP="00AC0ED3">
            <w:pPr>
              <w:rPr>
                <w:rFonts w:ascii="宋体" w:hAnsi="宋体"/>
                <w:b/>
                <w:bCs/>
              </w:rPr>
            </w:pPr>
          </w:p>
        </w:tc>
      </w:tr>
    </w:tbl>
    <w:p w:rsidR="002B13B7" w:rsidRPr="00AC0ED3" w:rsidRDefault="00AC0ED3" w:rsidP="00AC0ED3">
      <w:pPr>
        <w:jc w:val="center"/>
        <w:rPr>
          <w:b/>
          <w:sz w:val="36"/>
          <w:szCs w:val="36"/>
        </w:rPr>
      </w:pPr>
      <w:r w:rsidRPr="00AC0ED3">
        <w:rPr>
          <w:b/>
          <w:sz w:val="36"/>
          <w:szCs w:val="36"/>
        </w:rPr>
        <w:t>师范类毕业生教师资格体检</w:t>
      </w:r>
      <w:bookmarkStart w:id="0" w:name="_GoBack"/>
      <w:bookmarkEnd w:id="0"/>
    </w:p>
    <w:sectPr w:rsidR="002B13B7" w:rsidRPr="00AC0ED3" w:rsidSect="00301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44B" w:rsidRDefault="00F2244B" w:rsidP="00AC0ED3">
      <w:r>
        <w:separator/>
      </w:r>
    </w:p>
  </w:endnote>
  <w:endnote w:type="continuationSeparator" w:id="1">
    <w:p w:rsidR="00F2244B" w:rsidRDefault="00F2244B" w:rsidP="00AC0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44B" w:rsidRDefault="00F2244B" w:rsidP="00AC0ED3">
      <w:r>
        <w:separator/>
      </w:r>
    </w:p>
  </w:footnote>
  <w:footnote w:type="continuationSeparator" w:id="1">
    <w:p w:rsidR="00F2244B" w:rsidRDefault="00F2244B" w:rsidP="00AC0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D7F"/>
    <w:rsid w:val="0000631B"/>
    <w:rsid w:val="0005037C"/>
    <w:rsid w:val="000A7742"/>
    <w:rsid w:val="001533CF"/>
    <w:rsid w:val="002338F4"/>
    <w:rsid w:val="00280D7F"/>
    <w:rsid w:val="002B13B7"/>
    <w:rsid w:val="002D7B10"/>
    <w:rsid w:val="00301DE6"/>
    <w:rsid w:val="0034286B"/>
    <w:rsid w:val="003E2ABB"/>
    <w:rsid w:val="003E7222"/>
    <w:rsid w:val="00432EC7"/>
    <w:rsid w:val="0043352A"/>
    <w:rsid w:val="004712EB"/>
    <w:rsid w:val="004B6E3B"/>
    <w:rsid w:val="004E6C2E"/>
    <w:rsid w:val="005456DE"/>
    <w:rsid w:val="00560E1F"/>
    <w:rsid w:val="00597FDE"/>
    <w:rsid w:val="005A1A75"/>
    <w:rsid w:val="005C3922"/>
    <w:rsid w:val="005F51B5"/>
    <w:rsid w:val="00620A8F"/>
    <w:rsid w:val="006B4B6D"/>
    <w:rsid w:val="00712F73"/>
    <w:rsid w:val="00755A59"/>
    <w:rsid w:val="00780EBE"/>
    <w:rsid w:val="007C4D32"/>
    <w:rsid w:val="0080470A"/>
    <w:rsid w:val="008444A9"/>
    <w:rsid w:val="0086389C"/>
    <w:rsid w:val="008B7706"/>
    <w:rsid w:val="008D3E0D"/>
    <w:rsid w:val="0092179B"/>
    <w:rsid w:val="00931C3B"/>
    <w:rsid w:val="00994F13"/>
    <w:rsid w:val="009A459A"/>
    <w:rsid w:val="00A215D7"/>
    <w:rsid w:val="00A242D7"/>
    <w:rsid w:val="00A657A1"/>
    <w:rsid w:val="00A65F29"/>
    <w:rsid w:val="00A828AE"/>
    <w:rsid w:val="00A967DB"/>
    <w:rsid w:val="00AC0ED3"/>
    <w:rsid w:val="00B54375"/>
    <w:rsid w:val="00B72101"/>
    <w:rsid w:val="00B74C53"/>
    <w:rsid w:val="00B86635"/>
    <w:rsid w:val="00BA513E"/>
    <w:rsid w:val="00BA65DB"/>
    <w:rsid w:val="00BC2196"/>
    <w:rsid w:val="00C2618C"/>
    <w:rsid w:val="00CA3D58"/>
    <w:rsid w:val="00D47058"/>
    <w:rsid w:val="00D75DF4"/>
    <w:rsid w:val="00D97FCE"/>
    <w:rsid w:val="00DE508D"/>
    <w:rsid w:val="00DF0475"/>
    <w:rsid w:val="00E037F9"/>
    <w:rsid w:val="00E624CA"/>
    <w:rsid w:val="00E9613F"/>
    <w:rsid w:val="00EC6CD0"/>
    <w:rsid w:val="00EF1976"/>
    <w:rsid w:val="00F2244B"/>
    <w:rsid w:val="00F32301"/>
    <w:rsid w:val="00F427C9"/>
    <w:rsid w:val="00F63D83"/>
    <w:rsid w:val="00FF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D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E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E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E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D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E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E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E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兰军瑞</dc:creator>
  <cp:keywords/>
  <dc:description/>
  <cp:lastModifiedBy>丁少锋</cp:lastModifiedBy>
  <cp:revision>4</cp:revision>
  <dcterms:created xsi:type="dcterms:W3CDTF">2019-05-08T00:45:00Z</dcterms:created>
  <dcterms:modified xsi:type="dcterms:W3CDTF">2019-05-08T01:33:00Z</dcterms:modified>
</cp:coreProperties>
</file>